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outlineLvl w:val="0"/>
        <w:rPr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中国地质大学（北京）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年寒假“返家乡”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实践报名方式</w:t>
      </w:r>
    </w:p>
    <w:bookmarkEnd w:id="0"/>
    <w:p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信息获取</w:t>
      </w:r>
    </w:p>
    <w:p>
      <w:pPr>
        <w:widowControl/>
        <w:spacing w:line="560" w:lineRule="exact"/>
        <w:ind w:firstLine="720" w:firstLineChars="200"/>
        <w:rPr>
          <w:rFonts w:ascii="方正仿宋_GBK" w:hAnsi="方正仿宋_GBK" w:eastAsia="方正仿宋_GBK" w:cs="方正仿宋_GBK"/>
          <w:color w:val="222222"/>
          <w:spacing w:val="2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222222"/>
          <w:spacing w:val="20"/>
          <w:kern w:val="0"/>
          <w:sz w:val="32"/>
          <w:szCs w:val="32"/>
          <w:lang w:bidi="ar"/>
        </w:rPr>
        <w:t>关注“创青春”微信公众号和家乡所在地的省、地市、县区的团组织微信公众号，阅读“返家乡”系列相关推文。</w:t>
      </w:r>
    </w:p>
    <w:p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报名申请</w:t>
      </w:r>
    </w:p>
    <w:p>
      <w:pPr>
        <w:widowControl/>
        <w:spacing w:line="560" w:lineRule="exact"/>
        <w:ind w:firstLine="720" w:firstLineChars="200"/>
        <w:rPr>
          <w:rFonts w:hint="eastAsia" w:ascii="方正仿宋_GBK" w:hAnsi="方正仿宋_GBK" w:eastAsia="方正仿宋_GBK" w:cs="方正仿宋_GBK"/>
          <w:color w:val="222222"/>
          <w:spacing w:val="2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22222"/>
          <w:spacing w:val="20"/>
          <w:kern w:val="0"/>
          <w:sz w:val="32"/>
          <w:szCs w:val="32"/>
          <w:lang w:val="en-US" w:eastAsia="zh-CN" w:bidi="ar"/>
        </w:rPr>
        <w:t>在“创青春”微信公众号的“服务平台”— “社会实践”栏目“报备入口”登录“全国社会实践管理系统”—“返家乡项目”。</w:t>
      </w:r>
    </w:p>
    <w:p>
      <w:pPr>
        <w:widowControl/>
        <w:spacing w:line="560" w:lineRule="exact"/>
        <w:ind w:firstLine="720" w:firstLineChars="200"/>
        <w:rPr>
          <w:rFonts w:hint="eastAsia" w:ascii="方正仿宋_GBK" w:hAnsi="方正仿宋_GBK" w:eastAsia="方正仿宋_GBK" w:cs="方正仿宋_GBK"/>
          <w:color w:val="222222"/>
          <w:spacing w:val="20"/>
          <w:kern w:val="0"/>
          <w:sz w:val="32"/>
          <w:szCs w:val="32"/>
          <w:lang w:bidi="ar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2380615</wp:posOffset>
                </wp:positionV>
                <wp:extent cx="3599815" cy="433705"/>
                <wp:effectExtent l="19050" t="19050" r="19685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4337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55pt;margin-top:187.45pt;height:34.15pt;width:283.45pt;z-index:251665408;v-text-anchor:middle;mso-width-relative:page;mso-height-relative:page;" filled="f" stroked="t" coordsize="21600,21600" o:gfxdata="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hfC3u2AAAAAoBAAAPAAAAAAAAAAEAIAAAACIAAABkcnMvZG93bnJldi54bWxQSwEC&#10;FAAUAAAACACHTuJAEV0Xz2YCAADEBAAADgAAAAAAAAABACAAAAAnAQAAZHJzL2Uyb0RvYy54bWxQ&#10;SwUGAAAAAAYABgBZAQAA/wUAAAAA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2501900</wp:posOffset>
                </wp:positionV>
                <wp:extent cx="417830" cy="433705"/>
                <wp:effectExtent l="19050" t="19050" r="20320" b="234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337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65pt;margin-top:197pt;height:34.15pt;width:32.9pt;z-index:251664384;v-text-anchor:middle;mso-width-relative:page;mso-height-relative:page;" filled="f" stroked="t" coordsize="21600,21600" o:gfxdata="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YE93/ZAAAACwEAAA8AAAAAAAAAAQAgAAAAIgAAAGRycy9kb3ducmV2LnhtbFBLAQIU&#10;ABQAAAAIAIdO4kCi4Pr7ZAIAAMMEAAAOAAAAAAAAAAEAIAAAACgBAABkcnMvZTJvRG9jLnhtbFBL&#10;BQYAAAAABgAGAFkBAAD+BQAAAAA=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3794125" cy="2843530"/>
            <wp:effectExtent l="0" t="0" r="6350" b="4445"/>
            <wp:docPr id="16" name="图片 7" descr="d4e12122ea24957e2f6cb924e727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d4e12122ea24957e2f6cb924e727c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1426845" cy="2945130"/>
            <wp:effectExtent l="0" t="0" r="1905" b="7620"/>
            <wp:docPr id="18" name="图片 8" descr="43a392ab01b277423eb90d30a36d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43a392ab01b277423eb90d30a36de6d"/>
                    <pic:cNvPicPr>
                      <a:picLocks noChangeAspect="1"/>
                    </pic:cNvPicPr>
                  </pic:nvPicPr>
                  <pic:blipFill>
                    <a:blip r:embed="rId7"/>
                    <a:srcRect t="468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点击“注册账号”。填写相关信息完成注册。（注册过的同学可直接登录）。登录后选择“z返家乡项目”。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612775</wp:posOffset>
                </wp:positionV>
                <wp:extent cx="354965" cy="108585"/>
                <wp:effectExtent l="6350" t="6350" r="1016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3280" y="2583815"/>
                          <a:ext cx="354965" cy="108585"/>
                        </a:xfrm>
                        <a:prstGeom prst="rect">
                          <a:avLst/>
                        </a:prstGeom>
                        <a:solidFill>
                          <a:srgbClr val="5A8FFB"/>
                        </a:solidFill>
                        <a:ln>
                          <a:solidFill>
                            <a:srgbClr val="568CF8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75pt;margin-top:48.25pt;height:8.55pt;width:27.95pt;z-index:251666432;v-text-anchor:middle;mso-width-relative:page;mso-height-relative:page;" fillcolor="#5A8FFB" filled="t" stroked="t" coordsize="21600,21600" o:gfxdata="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YdZu9oAAAAKAQAADwAAAAAA&#10;AAABACAAAAAiAAAAZHJzL2Rvd25yZXYueG1sUEsBAhQAFAAAAAgAh07iQCxtuZKDAgAAAQUAAA4A&#10;AAAAAAAAAQAgAAAAKQEAAGRycy9lMm9Eb2MueG1sUEsFBgAAAAAGAAYAWQEAAB4GAAAAAA==&#10;">
                <v:fill on="t" focussize="0,0"/>
                <v:stroke weight="1pt" color="#568CF8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2386965</wp:posOffset>
                </wp:positionV>
                <wp:extent cx="1734820" cy="417830"/>
                <wp:effectExtent l="19050" t="19050" r="27305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0285" y="9037955"/>
                          <a:ext cx="1734820" cy="4178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55pt;margin-top:187.95pt;height:32.9pt;width:136.6pt;z-index:251660288;v-text-anchor:middle;mso-width-relative:page;mso-height-relative:page;" filled="f" stroked="t" coordsize="21600,21600" o:gfxdata="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yCaldkAAAALAQAADwAAAAAAAAABACAAAAAiAAAAZHJzL2Rv&#10;d25yZXYueG1sUEsBAhQAFAAAAAgAh07iQDMGrBFyAgAAzgQAAA4AAAAAAAAAAQAgAAAAKAEAAGRy&#10;cy9lMm9Eb2MueG1sUEsFBgAAAAAGAAYAWQEAAAwGAAAAAA==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993140</wp:posOffset>
                </wp:positionV>
                <wp:extent cx="2527935" cy="1624330"/>
                <wp:effectExtent l="19050" t="19050" r="24765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6243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6pt;margin-top:78.2pt;height:127.9pt;width:199.05pt;z-index:251661312;v-text-anchor:middle;mso-width-relative:page;mso-height-relative:page;" filled="f" stroked="t" coordsize="21600,21600" o:gfxdata="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2XL/1wAAAAoBAAAPAAAAAAAAAAEAIAAAACIAAABkcnMvZG93bnJldi54bWxQSwEC&#10;FAAUAAAACACHTuJAfS3rqmcCAADFBAAADgAAAAAAAAABACAAAAAmAQAAZHJzL2Uyb0RvYy54bWxQ&#10;SwUGAAAAAAYABgBZAQAA/wUAAAAA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510540</wp:posOffset>
                </wp:positionV>
                <wp:extent cx="471805" cy="127000"/>
                <wp:effectExtent l="0" t="0" r="4445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7545" y="6513195"/>
                          <a:ext cx="471805" cy="127000"/>
                        </a:xfrm>
                        <a:prstGeom prst="rect">
                          <a:avLst/>
                        </a:prstGeom>
                        <a:solidFill>
                          <a:srgbClr val="5089F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"/>
                                <w:szCs w:val="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95pt;margin-top:40.2pt;height:10pt;width:37.15pt;z-index:251659264;v-text-anchor:middle;mso-width-relative:page;mso-height-relative:page;" fillcolor="#5089FA" filled="t" stroked="f" coordsize="21600,21600" o:gfxdata="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/9EADWAAAACgEAAA8AAAAAAAAAAQAgAAAAIgAA&#10;AGRycy9kb3ducmV2LnhtbFBLAQIUABQAAAAIAIdO4kBsbL3NfAIAANoEAAAOAAAAAAAAAAEAIAAA&#10;ACUBAABkcnMvZTJvRG9jLnhtbFBLBQYAAAAABgAGAFkBAAAT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  <w:sz w:val="2"/>
                          <w:szCs w:val="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8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drawing>
          <wp:inline distT="0" distB="0" distL="114300" distR="114300">
            <wp:extent cx="2609215" cy="3557270"/>
            <wp:effectExtent l="0" t="0" r="635" b="5080"/>
            <wp:docPr id="7" name="图片 10" descr="6b03d4206564cfe735aff04164e4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6b03d4206564cfe735aff04164e467c"/>
                    <pic:cNvPicPr>
                      <a:picLocks noChangeAspect="1"/>
                    </pic:cNvPicPr>
                  </pic:nvPicPr>
                  <pic:blipFill>
                    <a:blip r:embed="rId8"/>
                    <a:srcRect b="34308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1663700" cy="3569335"/>
            <wp:effectExtent l="0" t="0" r="3175" b="2540"/>
            <wp:docPr id="6" name="图片 6" descr="8ea5d62b70958f5909b3830bab2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a5d62b70958f5909b3830bab24517"/>
                    <pic:cNvPicPr>
                      <a:picLocks noChangeAspect="1"/>
                    </pic:cNvPicPr>
                  </pic:nvPicPr>
                  <pic:blipFill>
                    <a:blip r:embed="rId9"/>
                    <a:srcRect t="84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60" w:lineRule="exact"/>
        <w:ind w:left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点击“岗位列表”，按分类、区域搜索岗位信息，确认选择合适的岗位后，填报并提交报名信息，等待审核和系统提示信息，按信息指示开展后续操作。通过双向选择方式录取。</w:t>
      </w:r>
    </w:p>
    <w:p>
      <w:pPr>
        <w:jc w:val="center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138430</wp:posOffset>
                </wp:positionV>
                <wp:extent cx="354965" cy="108585"/>
                <wp:effectExtent l="6350" t="6350" r="10160" b="88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108585"/>
                        </a:xfrm>
                        <a:prstGeom prst="rect">
                          <a:avLst/>
                        </a:prstGeom>
                        <a:solidFill>
                          <a:srgbClr val="7B8DBD"/>
                        </a:solidFill>
                        <a:ln>
                          <a:solidFill>
                            <a:srgbClr val="798BBB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8pt;margin-top:10.9pt;height:8.55pt;width:27.95pt;z-index:251667456;v-text-anchor:middle;mso-width-relative:page;mso-height-relative:page;" fillcolor="#7B8DBD" filled="t" stroked="t" coordsize="21600,21600" o:gfxdata="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TDkNNgAAAAJAQAADwAAAAAAAAABACAAAAAiAAAAZHJz&#10;L2Rvd25yZXYueG1sUEsBAhQAFAAAAAgAh07iQF5vG1x2AgAA9QQAAA4AAAAAAAAAAQAgAAAAJwEA&#10;AGRycy9lMm9Eb2MueG1sUEsFBgAAAAAGAAYAWQEAAA8GAAAAAA==&#10;">
                <v:fill on="t" focussize="0,0"/>
                <v:stroke weight="1pt" color="#798BBB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727075</wp:posOffset>
                </wp:positionV>
                <wp:extent cx="488950" cy="283845"/>
                <wp:effectExtent l="19050" t="19050" r="25400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3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05pt;margin-top:57.25pt;height:22.35pt;width:38.5pt;z-index:251662336;v-text-anchor:middle;mso-width-relative:page;mso-height-relative:page;" filled="f" stroked="t" coordsize="21600,21600" o:gfxdata="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uDsD1wAAAAsBAAAPAAAAAAAAAAEAIAAAACIAAABkcnMvZG93bnJldi54bWxQSwECFAAU&#10;AAAACACHTuJA8pMsImQCAADDBAAADgAAAAAAAAABACAAAAAmAQAAZHJzL2Uyb0RvYy54bWxQSwUG&#10;AAAAAAYABgBZAQAA/AUAAAAA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196215</wp:posOffset>
                </wp:positionV>
                <wp:extent cx="1417955" cy="404495"/>
                <wp:effectExtent l="19050" t="19050" r="20320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40449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05pt;margin-top:15.45pt;height:31.85pt;width:111.65pt;z-index:251663360;v-text-anchor:middle;mso-width-relative:page;mso-height-relative:page;" filled="f" stroked="t" coordsize="21600,21600" o:gfxdata="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DuX4/XAAAACQEAAA8AAAAAAAAAAQAgAAAAIgAAAGRycy9kb3ducmV2LnhtbFBLAQIU&#10;ABQAAAAIAIdO4kAGJP7AZgIAAMQEAAAOAAAAAAAAAAEAIAAAACYBAABkcnMvZTJvRG9jLnhtbFBL&#10;BQYAAAAABgAGAFkBAAD+BQAAAAA=&#10;">
                <v:fill on="f" focussize="0,0"/>
                <v:stroke weight="3pt"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drawing>
          <wp:inline distT="0" distB="0" distL="114300" distR="114300">
            <wp:extent cx="1630045" cy="1773555"/>
            <wp:effectExtent l="0" t="0" r="8255" b="7620"/>
            <wp:docPr id="9" name="图片 9" descr="cd4dbbc9406c7f93a670b224a4d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4dbbc9406c7f93a670b224a4d9446"/>
                    <pic:cNvPicPr>
                      <a:picLocks noChangeAspect="1"/>
                    </pic:cNvPicPr>
                  </pic:nvPicPr>
                  <pic:blipFill>
                    <a:blip r:embed="rId10"/>
                    <a:srcRect t="12313" r="2023" b="38419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0"/>
          <w:szCs w:val="30"/>
        </w:rPr>
        <w:drawing>
          <wp:inline distT="0" distB="0" distL="114300" distR="114300">
            <wp:extent cx="1362710" cy="1560195"/>
            <wp:effectExtent l="0" t="0" r="8890" b="1905"/>
            <wp:docPr id="13" name="图片 18" descr="90bdbcf8b3ec250eb6ee0635ece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90bdbcf8b3ec250eb6ee0635ece7286"/>
                    <pic:cNvPicPr>
                      <a:picLocks noChangeAspect="1"/>
                    </pic:cNvPicPr>
                  </pic:nvPicPr>
                  <pic:blipFill>
                    <a:blip r:embed="rId11"/>
                    <a:srcRect t="10391" b="36684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CF008-F1A8-429C-8164-873661F29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4DB9D8-D8B3-41F1-AF20-EAFC4B70CF13}"/>
  </w:font>
  <w:font w:name="方正小标宋简体">
    <w:panose1 w:val="02000000000000000000"/>
    <w:charset w:val="80"/>
    <w:family w:val="auto"/>
    <w:pitch w:val="default"/>
    <w:sig w:usb0="00000001" w:usb1="080E0000" w:usb2="00000000" w:usb3="00000000" w:csb0="00040000" w:csb1="00000000"/>
    <w:embedRegular r:id="rId3" w:fontKey="{F554D3C6-6AF8-4E31-B640-C9D2CF85D31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12C47D1-5484-400F-908D-927134655E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A0DC67-3A54-4B65-A81D-093997F85E4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8EAA0"/>
    <w:multiLevelType w:val="singleLevel"/>
    <w:tmpl w:val="F708EA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</w:abstractNum>
  <w:abstractNum w:abstractNumId="1">
    <w:nsid w:val="FAF7E178"/>
    <w:multiLevelType w:val="singleLevel"/>
    <w:tmpl w:val="FAF7E17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DRiNjI1MTZlZjBlNDFiN2M1NTcxNjViZjg4NTYifQ=="/>
  </w:docVars>
  <w:rsids>
    <w:rsidRoot w:val="48515C2E"/>
    <w:rsid w:val="108357C8"/>
    <w:rsid w:val="1AB70E00"/>
    <w:rsid w:val="3D751945"/>
    <w:rsid w:val="48515C2E"/>
    <w:rsid w:val="63CA111F"/>
    <w:rsid w:val="709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2025-01-06T06:26:00Z</dcterms:created>
  <dc:creator>PFCHYB</dc:creator>
  <cp:lastModifiedBy>PFCHYB</cp:lastModifiedBy>
  <dcterms:modified xsi:type="dcterms:W3CDTF">2025-01-06T06:29:21Z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AF6D45AEF02B47C38B62D7D93EE925F4_11</vt:lpwstr>
  </property>
</Properties>
</file>