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EFDD4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  <w:bookmarkStart w:id="0" w:name="_GoBack"/>
      <w:r>
        <w:rPr>
          <w:rFonts w:hint="eastAsia" w:ascii="黑体" w:hAnsi="黑体" w:eastAsia="黑体"/>
          <w:sz w:val="32"/>
          <w:szCs w:val="40"/>
          <w:highlight w:val="none"/>
        </w:rPr>
        <w:t>附件2：</w:t>
      </w:r>
    </w:p>
    <w:p w14:paraId="59FCA0BF">
      <w:pPr>
        <w:spacing w:line="580" w:lineRule="exact"/>
        <w:rPr>
          <w:rFonts w:hint="eastAsia" w:ascii="黑体" w:hAnsi="黑体" w:eastAsia="黑体"/>
          <w:sz w:val="32"/>
          <w:szCs w:val="40"/>
          <w:highlight w:val="none"/>
        </w:rPr>
      </w:pPr>
    </w:p>
    <w:p w14:paraId="4BADBFA5">
      <w:pPr>
        <w:spacing w:line="58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20</w:t>
      </w:r>
      <w:r>
        <w:rPr>
          <w:rFonts w:ascii="方正小标宋简体" w:hAnsi="仿宋" w:eastAsia="方正小标宋简体"/>
          <w:sz w:val="36"/>
          <w:szCs w:val="36"/>
          <w:highlight w:val="none"/>
        </w:rPr>
        <w:t>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期发展对象培训班学员名单</w:t>
      </w:r>
    </w:p>
    <w:p w14:paraId="1EEEF75B">
      <w:pPr>
        <w:spacing w:line="580" w:lineRule="exact"/>
        <w:rPr>
          <w:rFonts w:hint="eastAsia"/>
        </w:rPr>
      </w:pPr>
    </w:p>
    <w:bookmarkEnd w:id="0"/>
    <w:p w14:paraId="346AE161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人）地学院（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2C14200D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班主任：陈宇霄          副班主任：赵雪冰</w:t>
      </w:r>
    </w:p>
    <w:p w14:paraId="169F6944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徐  奕  安  凯  董晓湉  李文良  刘祖方</w:t>
      </w:r>
    </w:p>
    <w:p w14:paraId="032819F5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綦  朔  王春璐  佘逸文  张金帅  黄乃鹏</w:t>
      </w:r>
    </w:p>
    <w:p w14:paraId="094AF9A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林永棚  王张弛  冯白羽  周巳涵  黄昱玮</w:t>
      </w:r>
    </w:p>
    <w:p w14:paraId="606C5AF0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唐韵歆  李岢璇  苗泉安  于子龙  孟晓寒</w:t>
      </w:r>
    </w:p>
    <w:p w14:paraId="7A3419B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郭  澎  陈舟倩  杨  阳  郑斐然  陈天泽</w:t>
      </w:r>
    </w:p>
    <w:p w14:paraId="58AA74F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马祎雯  陶子涵  罗  晨  胡铭开  马亮亮</w:t>
      </w:r>
    </w:p>
    <w:p w14:paraId="6236B51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李伊珊  乔  楠  种晨皓  王  浩  李淑梅</w:t>
      </w:r>
    </w:p>
    <w:p w14:paraId="71B2ED0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国靖敏  李昌胜  任香凝  郑书欣  卢梦迪</w:t>
      </w:r>
    </w:p>
    <w:p w14:paraId="1630D846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曹舒萍  邵  钰  刘怡晨  薄  超  许铭涵</w:t>
      </w:r>
    </w:p>
    <w:p w14:paraId="45BF60D0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索瑞厅  黎  介  石金宇  陈祖艳  张皖莹</w:t>
      </w:r>
    </w:p>
    <w:p w14:paraId="7A03A094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张荷青  段浩冉  吴晋超  马  欢  梁  鹰</w:t>
      </w:r>
    </w:p>
    <w:p w14:paraId="4783EAD7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杨壹达</w:t>
      </w:r>
    </w:p>
    <w:p w14:paraId="5A61F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188EE7FF"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工程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41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马院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体育部（4人）</w:t>
      </w:r>
    </w:p>
    <w:p w14:paraId="4BE8AD0B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肖晨洁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孙龙昊</w:t>
      </w:r>
    </w:p>
    <w:p w14:paraId="432660D9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梅桐瑞  沈  悦  荣若曦  李清荷  廖  贇</w:t>
      </w:r>
    </w:p>
    <w:p w14:paraId="0559128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张泽豪  彭  鑫  樊宸奇  邱渊博  吴祉静</w:t>
      </w:r>
    </w:p>
    <w:p w14:paraId="3BD12CD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孙士博  谢佳航  郑琨宝  公艺臻  孙振威</w:t>
      </w:r>
    </w:p>
    <w:p w14:paraId="12FE825B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何俊华  凌鹏昊  潘俊明  于欣元  胡文文</w:t>
      </w:r>
    </w:p>
    <w:p w14:paraId="0EE98DF9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王子寒  张思文  柯  帅  郑宇轩  王云飞</w:t>
      </w:r>
    </w:p>
    <w:p w14:paraId="5F79E157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谭华容  张亦滨  肖一帆  耿泽显  张景轩</w:t>
      </w:r>
    </w:p>
    <w:p w14:paraId="18B3E907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张倬玮  代向前  王  楠  张建蒙  赵奕鸿</w:t>
      </w:r>
    </w:p>
    <w:p w14:paraId="3DF4AA5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董佳欣  乔  伟  豆子钧  曲子鸣  卢  阅</w:t>
      </w:r>
    </w:p>
    <w:p w14:paraId="59ED369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张皓莹  张馨格  孙  卓  桑玉亮  王  楠</w:t>
      </w:r>
    </w:p>
    <w:p w14:paraId="19FD77D4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  奥  权方圆  赵冰玉  丁曼雪  张  昊</w:t>
      </w:r>
    </w:p>
    <w:p w14:paraId="72964C58">
      <w:pPr>
        <w:spacing w:line="580" w:lineRule="exact"/>
        <w:ind w:left="1277" w:leftChars="456" w:firstLine="0" w:firstLineChars="0"/>
        <w:jc w:val="left"/>
        <w:rPr>
          <w:rFonts w:hint="default" w:ascii="仿宋_GB2312" w:hAnsi="仿宋" w:eastAsia="仿宋_GB2312" w:cs="仿宋"/>
          <w:sz w:val="32"/>
          <w:szCs w:val="40"/>
          <w:lang w:val="en-US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都书君  吴富银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希尔艾力江·依明江</w:t>
      </w:r>
    </w:p>
    <w:p w14:paraId="2CD3067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  </w:t>
      </w:r>
    </w:p>
    <w:p w14:paraId="6852E35D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材料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40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珠宝（12人）</w:t>
      </w:r>
      <w:r>
        <w:rPr>
          <w:rFonts w:hint="eastAsia" w:ascii="黑体" w:hAnsi="黑体" w:eastAsia="黑体"/>
          <w:w w:val="66"/>
          <w:sz w:val="32"/>
          <w:szCs w:val="32"/>
          <w:lang w:val="en-US" w:eastAsia="zh-CN"/>
        </w:rPr>
        <w:t>自然文化研究院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（1人）</w:t>
      </w:r>
    </w:p>
    <w:p w14:paraId="3E46D1CB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刘浩然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黄政淇</w:t>
      </w:r>
    </w:p>
    <w:p w14:paraId="5BFD4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赵  妍  肖雅轩  牟  远  靳翔宇  杨加睿</w:t>
      </w:r>
    </w:p>
    <w:p w14:paraId="14EA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涂  展  冷姝娴  仁君豪  简法新  李依帆</w:t>
      </w:r>
    </w:p>
    <w:p w14:paraId="3F32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王健宇  柳  佳  尚佳明  李  玉  刘洛彤</w:t>
      </w:r>
    </w:p>
    <w:p w14:paraId="3A83B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聂  莹  杜雅琪  易坤鹤  王浩珂  刘岑瑜</w:t>
      </w:r>
    </w:p>
    <w:p w14:paraId="3411B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王志璇  隋连同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1132879531"/>
          <w:lang w:val="en-US" w:eastAsia="zh-CN" w:bidi="ar"/>
        </w:rPr>
        <w:t>郑楠一凡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王海威  韩沐青</w:t>
      </w:r>
    </w:p>
    <w:p w14:paraId="1A55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齐悦新  杨  胜  吕  新  于锡文  崔佳文</w:t>
      </w:r>
    </w:p>
    <w:p w14:paraId="3C62B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韩政航  江  珊  秦永强  王旭东  杨佳玉</w:t>
      </w:r>
    </w:p>
    <w:p w14:paraId="2E15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张妙翀  马佳蓉  杨淑洁  孙桐路  柯少柔</w:t>
      </w:r>
    </w:p>
    <w:p w14:paraId="6F430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路雪扬  高子恒  胡晶晶  汪  萱  杜文博</w:t>
      </w:r>
    </w:p>
    <w:p w14:paraId="516F6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宋楚楚  舒  彤  赵翊君  胡  婕  胡昕彤</w:t>
      </w:r>
    </w:p>
    <w:p w14:paraId="708A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杨超然  金诗岚  赵美英</w:t>
      </w:r>
    </w:p>
    <w:p w14:paraId="50AA2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713C3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left"/>
        <w:textAlignment w:val="auto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</w:p>
    <w:p w14:paraId="1C9A93A3">
      <w:p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四班（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信工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37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外语（13人）科研院（4人）</w:t>
      </w:r>
    </w:p>
    <w:p w14:paraId="0709A5BE">
      <w:pPr>
        <w:spacing w:line="580" w:lineRule="exact"/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王嘉伟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谭凤凤</w:t>
      </w:r>
    </w:p>
    <w:p w14:paraId="1D8BB958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张雨桐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1132879531"/>
          <w:lang w:val="en-US" w:eastAsia="zh-CN" w:bidi="ar"/>
        </w:rPr>
        <w:t>武叶熙文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  崔志鹏  熊子健  张明辉</w:t>
      </w:r>
    </w:p>
    <w:p w14:paraId="4668BD0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童宇航  赵凯旋  佘安慧  彭子兴  把欣怡</w:t>
      </w:r>
    </w:p>
    <w:p w14:paraId="0762AA73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杨乔宽  秦飞扬  李明坤  赵景翔  徐梓钊</w:t>
      </w:r>
    </w:p>
    <w:p w14:paraId="70440BF2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陈宇轩  卢宇轩  赵安冉  于  洋  肖忠岩</w:t>
      </w:r>
    </w:p>
    <w:p w14:paraId="14864D6D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李炫作  张佳烁  蔡建澳  支胜霞  侯雨婷</w:t>
      </w:r>
    </w:p>
    <w:p w14:paraId="4E59A0D5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苏杏慧  谢欣雨  雷晓娟  张宏坤  陈逸凡</w:t>
      </w:r>
    </w:p>
    <w:p w14:paraId="32977F6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张宇鹏  彭  立  刘日葵  刘  帅  余翰廷</w:t>
      </w:r>
    </w:p>
    <w:p w14:paraId="413291F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曹  艺  王云帆  宫范敏  尚羽彤  刘姝玥</w:t>
      </w:r>
    </w:p>
    <w:p w14:paraId="02F7EAAB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  铭  邱  硕  杜梦宇  贺小云  刘雪婷</w:t>
      </w:r>
    </w:p>
    <w:p w14:paraId="6DC213DF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申  飒  程  铭  蔡丽娜  唐  璟  苑泽培</w:t>
      </w:r>
    </w:p>
    <w:p w14:paraId="4C0529E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王  洁  齐志雅  张诗童  </w:t>
      </w:r>
      <w:r>
        <w:rPr>
          <w:rFonts w:hint="eastAsia" w:ascii="仿宋_GB2312" w:hAnsi="仿宋" w:eastAsia="仿宋_GB2312" w:cs="仿宋"/>
          <w:w w:val="66"/>
          <w:sz w:val="32"/>
          <w:szCs w:val="32"/>
          <w:lang w:val="en-US" w:eastAsia="zh-CN" w:bidi="ar"/>
        </w:rPr>
        <w:t>娜孜叶尔克·叶尔哈力木</w:t>
      </w:r>
    </w:p>
    <w:p w14:paraId="5491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648F00A9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65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水环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数理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E07A873">
      <w:pPr>
        <w:spacing w:line="580" w:lineRule="exac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史  凯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高习蕊</w:t>
      </w:r>
    </w:p>
    <w:p w14:paraId="051D285C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郭欣鑫  陈连财  陈  钰  刘小可  张延鑫</w:t>
      </w:r>
    </w:p>
    <w:p w14:paraId="0365D6FB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卢  玉  李东朝  王彦博  肖  琪  鲁一帆</w:t>
      </w:r>
    </w:p>
    <w:p w14:paraId="37A31E2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严顺弘  曹  磊  张雯杰  苗芸菲  王路文</w:t>
      </w:r>
    </w:p>
    <w:p w14:paraId="5F93615F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张子帆  石佩鑫  丁文皓  吴  楷  王宇哲</w:t>
      </w:r>
    </w:p>
    <w:p w14:paraId="42D02F79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雷郴博  刘洋平  李妮妮  刘俊佐  张娜维</w:t>
      </w:r>
    </w:p>
    <w:p w14:paraId="033DA0FE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刘梓庭  薛  蓉  黎  凯  彭  娆  段存戌</w:t>
      </w:r>
    </w:p>
    <w:p w14:paraId="164E4522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张馨月  王乐晴  王佳荣  牛舒婷  孙梦媛</w:t>
      </w:r>
    </w:p>
    <w:p w14:paraId="76351BE6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李佳颖  陶思卓  李昱锋  董佳艺  张巡坤</w:t>
      </w:r>
    </w:p>
    <w:p w14:paraId="44B42C7C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李季颖  陈  涛  马浩丞  郭雨函  王一晴</w:t>
      </w:r>
    </w:p>
    <w:p w14:paraId="45082F31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贺  菲  刘子芃  安思危  段舒婷  黄骁文</w:t>
      </w:r>
    </w:p>
    <w:p w14:paraId="05C15817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邓天成  胡睿铭  武炳吏  刘欣雨  孙伯言</w:t>
      </w:r>
    </w:p>
    <w:p w14:paraId="70D14A02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焦苏醒  宿芳婷  周  乙  马识途  王蔷薇</w:t>
      </w:r>
    </w:p>
    <w:p w14:paraId="2B79F1D1">
      <w:pPr>
        <w:spacing w:line="580" w:lineRule="exact"/>
        <w:ind w:left="1277" w:leftChars="456" w:firstLine="0" w:firstLineChars="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白金潮  张天博  李  想  彭美琦  郑佳涵</w:t>
      </w:r>
    </w:p>
    <w:p w14:paraId="0B8E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27229B45"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63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土科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35人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能源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4F2F37EF">
      <w:pPr>
        <w:spacing w:line="580" w:lineRule="exact"/>
        <w:jc w:val="left"/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牛  猛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赵千慧</w:t>
      </w:r>
    </w:p>
    <w:p w14:paraId="69278E6B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台宁伟  王晨希  李正南  挠  杰  侯  瑞</w:t>
      </w:r>
    </w:p>
    <w:p w14:paraId="0C133DE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许沛泓  赵嘉诚  王天宇  曹  悦  豆丹妍</w:t>
      </w:r>
    </w:p>
    <w:p w14:paraId="1CA09DE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刘春晴  马小霞  徐婉婷  李忱阳  徐  磊</w:t>
      </w:r>
    </w:p>
    <w:p w14:paraId="293D05E7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杨子铭  刘耿含  张子彤  朱  旭  段瑾玮</w:t>
      </w:r>
    </w:p>
    <w:p w14:paraId="36E41C55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徐懂涛  李锦耀  丁圣涛  黄鑫述  司  威</w:t>
      </w:r>
    </w:p>
    <w:p w14:paraId="13E3FF3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  宁  王  垚  张  彬  张艺驰  王炫知</w:t>
      </w:r>
    </w:p>
    <w:p w14:paraId="58086A0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王莹莹  赵宇航  赖雨阳  马明呈  戴紫红</w:t>
      </w:r>
    </w:p>
    <w:p w14:paraId="501D1A53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王雅琳  靳晓云  董其一  付  萌  刘美晨</w:t>
      </w:r>
    </w:p>
    <w:p w14:paraId="78AB88E7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  淇  徐  洋  路  顺  韩子乔  郭子钰</w:t>
      </w:r>
    </w:p>
    <w:p w14:paraId="0DA5242C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胡哲轩  李星雨  汪继贤  段程灿  刘思齐</w:t>
      </w:r>
    </w:p>
    <w:p w14:paraId="25122C79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  宇  王  珂  李子涵  范语轩  刘家璇</w:t>
      </w:r>
    </w:p>
    <w:p w14:paraId="113937AC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张改改  文晨希  刘津杭  李嘉劲  张亚龙</w:t>
      </w:r>
    </w:p>
    <w:p w14:paraId="4F42CCEB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徐文强  王  涛  崔梦清</w:t>
      </w:r>
      <w:r>
        <w:rPr>
          <w:rFonts w:hint="eastAsia"/>
          <w:sz w:val="32"/>
          <w:szCs w:val="40"/>
          <w:lang w:eastAsia="zh-CN"/>
        </w:rPr>
        <w:t xml:space="preserve"> </w:t>
      </w:r>
    </w:p>
    <w:p w14:paraId="7A69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47A34D50"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经管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07AFF4AD">
      <w:pPr>
        <w:spacing w:line="58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熊  瑛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董禹希</w:t>
      </w:r>
    </w:p>
    <w:p w14:paraId="0255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桂冰洁  梁  丹  姚欣宇  陈雨萱  高  歌</w:t>
      </w:r>
    </w:p>
    <w:p w14:paraId="02BE6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童  妍  邹汶萱  张思怡  李宛蔚  胡恒嘉</w:t>
      </w:r>
    </w:p>
    <w:p w14:paraId="4D065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苗晟嘉  李银珍  张  焱  梁欣欣  远欣怡</w:t>
      </w:r>
    </w:p>
    <w:p w14:paraId="18DE4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孙华杰  徐梓迪  任家蕊  王  益  田晴文</w:t>
      </w:r>
    </w:p>
    <w:p w14:paraId="41603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缪李杰  林思含  康廷准  胡艺林  许书玮</w:t>
      </w:r>
    </w:p>
    <w:p w14:paraId="6A11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李欣瑶  李文才  张思源  周  涛  郝  雨</w:t>
      </w:r>
    </w:p>
    <w:p w14:paraId="39D7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王佳悦  卢皓扬  王何欣  吴澄乾  杨子墨</w:t>
      </w:r>
    </w:p>
    <w:p w14:paraId="361CF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齐  悦  王凯霞  周郅坚  李欣怡  张鹏瑶</w:t>
      </w:r>
    </w:p>
    <w:p w14:paraId="4B9C5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白  娟  张爱春  孙晓琪  姚翔宸  王  玥</w:t>
      </w:r>
    </w:p>
    <w:p w14:paraId="6823A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于  潇  张  诺  顾志浩  梁骧晨  孙国瑞</w:t>
      </w:r>
    </w:p>
    <w:p w14:paraId="6B30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谢  宇  李  渊  王诗语  任倬汶  黄  莉</w:t>
      </w:r>
    </w:p>
    <w:p w14:paraId="18C5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280" w:firstLineChars="4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  晏</w:t>
      </w:r>
    </w:p>
    <w:p w14:paraId="09FB49AA">
      <w:pPr>
        <w:spacing w:line="58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bidi="ar"/>
        </w:rPr>
        <w:t xml:space="preserve">    </w:t>
      </w:r>
    </w:p>
    <w:p w14:paraId="0606F987"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班（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59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地信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/>
          <w:sz w:val="32"/>
          <w:szCs w:val="32"/>
        </w:rPr>
        <w:t>人）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海洋（23人）</w:t>
      </w:r>
    </w:p>
    <w:p w14:paraId="5716E7A3">
      <w:pPr>
        <w:spacing w:line="580" w:lineRule="exact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薛佳昊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 xml:space="preserve">          副班主任：</w:t>
      </w: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吴柘锟</w:t>
      </w:r>
    </w:p>
    <w:p w14:paraId="4EC7D2FF">
      <w:pPr>
        <w:spacing w:line="580" w:lineRule="exact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  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周欣悦  崔晋东  唐振宇  杜恩祈  叶宇鸿</w:t>
      </w:r>
    </w:p>
    <w:p w14:paraId="33289334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吴玉婷  邱天池  朴俊成  刘何鑫  杨潇杰</w:t>
      </w:r>
    </w:p>
    <w:p w14:paraId="64E2C6A8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张宇烜  刘诏政  刘恩硕  张春娜  郑棋壬</w:t>
      </w:r>
    </w:p>
    <w:p w14:paraId="6BAE64A1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  喆  梁志杰  郑杰烜  吴浩远  吴林鑫</w:t>
      </w:r>
    </w:p>
    <w:p w14:paraId="5BE17F5C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郭鸿宇  周子曜  李慧玲  吴为源  李  航</w:t>
      </w:r>
    </w:p>
    <w:p w14:paraId="3338A68A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 xml:space="preserve">林雨宁  雷良林  李桂敏  吕  洁  </w:t>
      </w:r>
      <w:r>
        <w:rPr>
          <w:rFonts w:hint="eastAsia" w:ascii="仿宋_GB2312" w:hAnsi="仿宋" w:eastAsia="仿宋_GB2312" w:cs="仿宋"/>
          <w:spacing w:val="0"/>
          <w:w w:val="75"/>
          <w:kern w:val="0"/>
          <w:sz w:val="32"/>
          <w:szCs w:val="32"/>
          <w:fitText w:val="960" w:id="1132879531"/>
          <w:lang w:val="en-US" w:eastAsia="zh-CN" w:bidi="ar"/>
        </w:rPr>
        <w:t>李舜星宇</w:t>
      </w:r>
    </w:p>
    <w:p w14:paraId="77E19B09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陈  阳  王  帅  胡珂僮  项  尚  罗素凤</w:t>
      </w:r>
    </w:p>
    <w:p w14:paraId="7E3F58B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丁晋璇  刘秀美  周倩宇  胡健聪  冯琳艳</w:t>
      </w:r>
    </w:p>
    <w:p w14:paraId="23287524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钟巧巧  张  宇  李  佳  刘真吾  刘向雨</w:t>
      </w:r>
    </w:p>
    <w:p w14:paraId="352A96F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杨净雅  霍永康  张媛媛  侯  轩  唐首一</w:t>
      </w:r>
    </w:p>
    <w:p w14:paraId="641F753D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李君玉  刘冠辰  邢晓乐  王映程  邹聪捷</w:t>
      </w:r>
    </w:p>
    <w:p w14:paraId="7C10DA4F">
      <w:pPr>
        <w:spacing w:line="580" w:lineRule="exact"/>
        <w:ind w:firstLine="1280" w:firstLineChars="400"/>
        <w:jc w:val="left"/>
        <w:rPr>
          <w:rFonts w:hint="eastAsia" w:ascii="仿宋_GB2312" w:hAnsi="仿宋" w:eastAsia="仿宋_GB2312" w:cs="仿宋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毕云皓  徐宇涵  牟桐慧  谷雨谣</w:t>
      </w:r>
    </w:p>
    <w:p w14:paraId="1D170A3F">
      <w:pPr>
        <w:spacing w:line="580" w:lineRule="exact"/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</w:pPr>
    </w:p>
    <w:p w14:paraId="5B625548">
      <w:pPr>
        <w:spacing w:line="580" w:lineRule="exact"/>
        <w:ind w:firstLine="643" w:firstLineChars="200"/>
        <w:rPr>
          <w:rFonts w:hint="eastAsia" w:ascii="仿宋_GB2312" w:hAnsi="黑体"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注：学员总数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459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人，少数民族学员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 w:bidi="ar"/>
        </w:rPr>
        <w:t>39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人。</w:t>
      </w:r>
    </w:p>
    <w:p w14:paraId="58D151E8"/>
    <w:p w14:paraId="24A1F76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E7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1FA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1FA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TU4N2IyZDY0MDZhMGJlM2RhY2Q2ZmE3OGEzYzMifQ=="/>
  </w:docVars>
  <w:rsids>
    <w:rsidRoot w:val="00000000"/>
    <w:rsid w:val="0022181C"/>
    <w:rsid w:val="0F4F76D0"/>
    <w:rsid w:val="0FB573D4"/>
    <w:rsid w:val="116003F7"/>
    <w:rsid w:val="12D931F9"/>
    <w:rsid w:val="14C163F2"/>
    <w:rsid w:val="14FB0265"/>
    <w:rsid w:val="1E6A20B9"/>
    <w:rsid w:val="21BC262E"/>
    <w:rsid w:val="2B1725AC"/>
    <w:rsid w:val="2CE45A08"/>
    <w:rsid w:val="37C40308"/>
    <w:rsid w:val="39D709A6"/>
    <w:rsid w:val="3BA925ED"/>
    <w:rsid w:val="40E20313"/>
    <w:rsid w:val="447A77FD"/>
    <w:rsid w:val="464078D3"/>
    <w:rsid w:val="49521DF7"/>
    <w:rsid w:val="4B98721C"/>
    <w:rsid w:val="4D375ECD"/>
    <w:rsid w:val="4DD11240"/>
    <w:rsid w:val="4EB470B0"/>
    <w:rsid w:val="4F376A78"/>
    <w:rsid w:val="534E4011"/>
    <w:rsid w:val="555428ED"/>
    <w:rsid w:val="5B745BFD"/>
    <w:rsid w:val="5C7150A6"/>
    <w:rsid w:val="5CD54DC2"/>
    <w:rsid w:val="61EA192F"/>
    <w:rsid w:val="623F2739"/>
    <w:rsid w:val="703E6382"/>
    <w:rsid w:val="715408D7"/>
    <w:rsid w:val="719A0BD8"/>
    <w:rsid w:val="75FC27A0"/>
    <w:rsid w:val="77F92890"/>
    <w:rsid w:val="783A155B"/>
    <w:rsid w:val="7A552C46"/>
    <w:rsid w:val="7D7B29C4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2883</Words>
  <Characters>3058</Characters>
  <Lines>0</Lines>
  <Paragraphs>0</Paragraphs>
  <TotalTime>42</TotalTime>
  <ScaleCrop>false</ScaleCrop>
  <LinksUpToDate>false</LinksUpToDate>
  <CharactersWithSpaces>4146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刘一琳</cp:lastModifiedBy>
  <cp:lastPrinted>2024-03-12T03:39:00Z</cp:lastPrinted>
  <dcterms:modified xsi:type="dcterms:W3CDTF">2025-03-11T01:58:09Z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56D6F5B815924084BAD11AFB0125FE32_13</vt:lpwstr>
  </property>
  <property fmtid="{D5CDD505-2E9C-101B-9397-08002B2CF9AE}" pid="4" name="KSOTemplateDocerSaveRecord">
    <vt:lpwstr>eyJoZGlkIjoiNjdmMjEwMTEyZjkyMTM2Zjg0MmNmY2MxMjc3MjNmODEiLCJ1c2VySWQiOiIyMjg0Mjg0ODUifQ==</vt:lpwstr>
  </property>
</Properties>
</file>